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CF" w:rsidRDefault="008207CF" w:rsidP="008207CF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8207CF" w:rsidRDefault="008207CF" w:rsidP="008207CF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8207CF" w:rsidRDefault="008207CF" w:rsidP="008207CF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24 ноября 2022 г.</w:t>
      </w:r>
    </w:p>
    <w:p w:rsidR="008207CF" w:rsidRDefault="008207CF" w:rsidP="008207CF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8207CF" w:rsidRDefault="008207CF" w:rsidP="008207CF">
      <w:pPr>
        <w:ind w:firstLine="567"/>
        <w:jc w:val="both"/>
        <w:rPr>
          <w:shd w:val="clear" w:color="auto" w:fill="FFFF00"/>
        </w:rPr>
      </w:pPr>
    </w:p>
    <w:p w:rsidR="008207CF" w:rsidRDefault="008207CF" w:rsidP="008207CF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8207CF" w:rsidRDefault="008207CF" w:rsidP="008207CF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Облачная с прояснениями погода. Ночью местами небольшой снег, днем без существенных осадков. Ветер северо-восточный, восточный, 5-10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-4...-9 гр., местами до -14 гр., днем -3...-8 гр. На дорогах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Атмосферное давление будет повышаться.</w:t>
      </w:r>
    </w:p>
    <w:p w:rsidR="008207CF" w:rsidRDefault="008207CF" w:rsidP="008207CF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8207CF" w:rsidRDefault="008207CF" w:rsidP="008207CF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8207CF" w:rsidRDefault="008207CF" w:rsidP="008207CF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8207CF" w:rsidRDefault="008207CF" w:rsidP="008207CF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8207CF" w:rsidRDefault="008207CF" w:rsidP="008207CF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8207CF" w:rsidRDefault="008207CF" w:rsidP="008207CF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8207CF" w:rsidRDefault="008207CF" w:rsidP="008207CF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8207CF" w:rsidRDefault="008207CF" w:rsidP="008207CF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237 280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233 131 человек выписан, 3 504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исхода. За прошедшие сутки зарегистрировано 45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8207CF" w:rsidRDefault="008207CF" w:rsidP="008207CF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8207CF" w:rsidRDefault="008207CF" w:rsidP="008207CF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8207CF" w:rsidRDefault="008207CF" w:rsidP="008207CF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8207CF" w:rsidRDefault="008207CF" w:rsidP="008207CF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8207CF" w:rsidRDefault="008207CF" w:rsidP="008207CF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8207CF" w:rsidRDefault="008207CF" w:rsidP="008207C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8207CF" w:rsidRDefault="008207CF" w:rsidP="008207CF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207CF" w:rsidRDefault="008207CF" w:rsidP="008207C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8207CF" w:rsidRDefault="008207CF" w:rsidP="008207C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8207CF" w:rsidRDefault="008207CF" w:rsidP="008207CF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8207CF" w:rsidRDefault="008207CF" w:rsidP="008207CF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8207CF" w:rsidRDefault="008207CF" w:rsidP="008207CF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гололедица);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оборудования);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207CF" w:rsidRDefault="008207CF" w:rsidP="008207C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8207CF" w:rsidRDefault="008207CF" w:rsidP="008207CF">
      <w:pPr>
        <w:ind w:firstLine="567"/>
        <w:jc w:val="both"/>
      </w:pPr>
    </w:p>
    <w:p w:rsidR="008207CF" w:rsidRDefault="008207CF" w:rsidP="008207CF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8207CF" w:rsidRDefault="008207CF" w:rsidP="008207CF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207CF" w:rsidRDefault="008207CF" w:rsidP="008207C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8207CF" w:rsidRDefault="008207CF" w:rsidP="008207C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во всех организациях (объектах) МО разместить стенды (информационные щиты) на противопожарную тематику;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8207CF" w:rsidRDefault="008207CF" w:rsidP="008207C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207CF" w:rsidRDefault="008207CF" w:rsidP="008207C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207CF" w:rsidRDefault="008207CF" w:rsidP="008207C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207CF" w:rsidRDefault="008207CF" w:rsidP="008207C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8207CF" w:rsidRDefault="008207CF" w:rsidP="008207CF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8207CF" w:rsidRDefault="008207CF" w:rsidP="008207CF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8207CF" w:rsidRDefault="008207CF" w:rsidP="008207C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207CF" w:rsidRDefault="008207CF" w:rsidP="008207C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8207CF" w:rsidRDefault="008207CF" w:rsidP="008207CF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8207CF" w:rsidRDefault="008207CF" w:rsidP="008207C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207CF" w:rsidRDefault="008207CF" w:rsidP="008207CF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8207CF" w:rsidRDefault="008207CF" w:rsidP="008207CF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207CF" w:rsidRDefault="008207CF" w:rsidP="008207CF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8207CF" w:rsidRDefault="008207CF" w:rsidP="008207C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207CF" w:rsidRDefault="008207CF" w:rsidP="008207C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207CF" w:rsidRDefault="008207CF" w:rsidP="008207CF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8207CF" w:rsidRDefault="008207CF" w:rsidP="008207C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8207CF" w:rsidRDefault="008207CF" w:rsidP="008207C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8207CF" w:rsidRDefault="008207CF" w:rsidP="008207C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207CF" w:rsidRDefault="008207CF" w:rsidP="008207C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207CF" w:rsidRDefault="008207CF" w:rsidP="008207CF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207CF" w:rsidRDefault="008207CF" w:rsidP="008207CF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ab/>
        <w:t>Рекомендации в связи с гидрологической обстановкой на водоёмах Ленинградской области:</w:t>
      </w: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>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51CF9CE" wp14:editId="03A839F8">
            <wp:simplePos x="0" y="0"/>
            <wp:positionH relativeFrom="column">
              <wp:posOffset>2513330</wp:posOffset>
            </wp:positionH>
            <wp:positionV relativeFrom="paragraph">
              <wp:posOffset>68580</wp:posOffset>
            </wp:positionV>
            <wp:extent cx="586740" cy="403664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3" t="-687" r="-473" b="-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036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sz w:val="24"/>
          <w:szCs w:val="24"/>
        </w:rPr>
        <w:tab/>
        <w:t>Д.Ю. Подгорный</w:t>
      </w: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8207CF" w:rsidRDefault="008207CF" w:rsidP="008207CF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Передала: диспетчер ЕДДС </w:t>
      </w:r>
      <w:proofErr w:type="spellStart"/>
      <w:r>
        <w:rPr>
          <w:sz w:val="24"/>
          <w:szCs w:val="24"/>
        </w:rPr>
        <w:t>Волховско</w:t>
      </w:r>
      <w:proofErr w:type="spellEnd"/>
      <w:r>
        <w:rPr>
          <w:sz w:val="24"/>
          <w:szCs w:val="24"/>
        </w:rPr>
        <w:t xml:space="preserve"> МР                    Терещенко А.А.</w:t>
      </w:r>
    </w:p>
    <w:sectPr w:rsidR="0082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DD"/>
    <w:rsid w:val="008207CF"/>
    <w:rsid w:val="008477DD"/>
    <w:rsid w:val="00C0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CF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8207C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8207CF"/>
    <w:pPr>
      <w:spacing w:before="280" w:after="280"/>
    </w:pPr>
  </w:style>
  <w:style w:type="character" w:customStyle="1" w:styleId="a3">
    <w:name w:val="Основной шрифт"/>
    <w:rsid w:val="00820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CF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8207C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8207CF"/>
    <w:pPr>
      <w:spacing w:before="280" w:after="280"/>
    </w:pPr>
  </w:style>
  <w:style w:type="character" w:customStyle="1" w:styleId="a3">
    <w:name w:val="Основной шрифт"/>
    <w:rsid w:val="0082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1476</Words>
  <Characters>8417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2022-11-23T09:43:00Z</dcterms:created>
  <dcterms:modified xsi:type="dcterms:W3CDTF">2022-11-23T09:51:00Z</dcterms:modified>
</cp:coreProperties>
</file>